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E03E9D"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>департамент строительства, архитектуры и ЖКХ</w:t>
      </w:r>
      <w:r w:rsidRPr="00E03E9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администрации Ханты-Мансийского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айона_________________________</w:t>
      </w:r>
      <w:r w:rsidR="00E03E9D">
        <w:rPr>
          <w:rFonts w:ascii="Times New Roman" w:hAnsi="Times New Roman"/>
          <w:b/>
          <w:color w:val="000000"/>
          <w:sz w:val="24"/>
          <w:szCs w:val="24"/>
          <w:u w:val="single"/>
        </w:rPr>
        <w:t>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E03E9D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r w:rsidR="003E7B26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района___________________________</w:t>
      </w:r>
      <w:r w:rsidR="00E03E9D">
        <w:rPr>
          <w:rFonts w:ascii="Times New Roman" w:hAnsi="Times New Roman"/>
          <w:sz w:val="24"/>
          <w:szCs w:val="24"/>
          <w:u w:val="single"/>
        </w:rPr>
        <w:t>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97049">
        <w:rPr>
          <w:rFonts w:ascii="Times New Roman" w:hAnsi="Times New Roman"/>
          <w:b/>
          <w:sz w:val="24"/>
          <w:szCs w:val="24"/>
        </w:rPr>
        <w:t>16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C97049">
        <w:rPr>
          <w:rFonts w:ascii="Times New Roman" w:hAnsi="Times New Roman"/>
          <w:b/>
          <w:sz w:val="24"/>
          <w:szCs w:val="24"/>
        </w:rPr>
        <w:t>07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C97049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C97049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C97049">
        <w:rPr>
          <w:rFonts w:ascii="Times New Roman" w:hAnsi="Times New Roman"/>
          <w:b/>
          <w:sz w:val="24"/>
          <w:szCs w:val="24"/>
        </w:rPr>
        <w:t>07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</w:t>
      </w:r>
      <w:r w:rsidR="00C97049">
        <w:rPr>
          <w:rFonts w:ascii="Times New Roman" w:hAnsi="Times New Roman"/>
          <w:b/>
          <w:sz w:val="24"/>
          <w:szCs w:val="24"/>
        </w:rPr>
        <w:t>20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  <w:bookmarkStart w:id="0" w:name="_GoBack"/>
      <w:bookmarkEnd w:id="0"/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2F0B68" w:rsidRDefault="00FC2605" w:rsidP="00E03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C97049" w:rsidRPr="001237FE">
          <w:rPr>
            <w:rStyle w:val="a5"/>
            <w:rFonts w:ascii="Times New Roman" w:hAnsi="Times New Roman"/>
            <w:sz w:val="24"/>
            <w:szCs w:val="24"/>
            <w:lang w:val="en-US"/>
          </w:rPr>
          <w:t>pnal</w:t>
        </w:r>
        <w:r w:rsidR="00C97049" w:rsidRPr="001237FE">
          <w:rPr>
            <w:rStyle w:val="a5"/>
            <w:rFonts w:ascii="Times New Roman" w:hAnsi="Times New Roman"/>
            <w:sz w:val="24"/>
            <w:szCs w:val="24"/>
          </w:rPr>
          <w:t>-</w:t>
        </w:r>
        <w:r w:rsidR="00C97049" w:rsidRPr="001237FE">
          <w:rPr>
            <w:rStyle w:val="a5"/>
            <w:rFonts w:ascii="Times New Roman" w:hAnsi="Times New Roman"/>
            <w:sz w:val="24"/>
            <w:szCs w:val="24"/>
            <w:lang w:val="en-US"/>
          </w:rPr>
          <w:t>dsa</w:t>
        </w:r>
        <w:r w:rsidR="00C97049" w:rsidRPr="001237FE">
          <w:rPr>
            <w:rStyle w:val="a5"/>
            <w:rFonts w:ascii="Times New Roman" w:hAnsi="Times New Roman"/>
            <w:sz w:val="24"/>
            <w:szCs w:val="24"/>
          </w:rPr>
          <w:t>@</w:t>
        </w:r>
        <w:r w:rsidR="00C97049" w:rsidRPr="001237FE">
          <w:rPr>
            <w:rStyle w:val="a5"/>
            <w:rFonts w:ascii="Times New Roman" w:hAnsi="Times New Roman"/>
            <w:sz w:val="24"/>
            <w:szCs w:val="24"/>
            <w:lang w:val="en-US"/>
          </w:rPr>
          <w:t>hmrn</w:t>
        </w:r>
        <w:r w:rsidR="00C97049" w:rsidRPr="001237FE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C97049" w:rsidRPr="001237F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03E9D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</w:t>
      </w:r>
      <w:r w:rsidR="00E03E9D">
        <w:rPr>
          <w:rFonts w:ascii="Times New Roman" w:hAnsi="Times New Roman"/>
          <w:sz w:val="24"/>
          <w:szCs w:val="24"/>
          <w:u w:val="single"/>
        </w:rPr>
        <w:t>142 каб.</w:t>
      </w:r>
      <w:r w:rsidR="00C97049" w:rsidRPr="00C97049">
        <w:rPr>
          <w:rFonts w:ascii="Times New Roman" w:hAnsi="Times New Roman"/>
          <w:sz w:val="24"/>
          <w:szCs w:val="24"/>
          <w:u w:val="single"/>
        </w:rPr>
        <w:t>4</w:t>
      </w:r>
      <w:r w:rsidR="002F0B68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C97049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Пчелинцева Нина Александровна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03E9D" w:rsidRPr="00C97049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>отдела планирования</w:t>
      </w:r>
      <w:r w:rsidRPr="00C97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>и экономического анализа деятельности</w:t>
      </w:r>
      <w:r w:rsidRPr="00C97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>организаций ЖКХ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r w:rsidRPr="00C970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>ценообразования и планирования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970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3E9D" w:rsidRPr="00C97049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строительства, архитектуры и ЖКХ </w:t>
      </w:r>
      <w:r w:rsidR="002E6E96" w:rsidRPr="00C97049">
        <w:rPr>
          <w:rFonts w:ascii="Times New Roman" w:hAnsi="Times New Roman" w:cs="Times New Roman"/>
          <w:sz w:val="24"/>
          <w:szCs w:val="24"/>
          <w:u w:val="single"/>
        </w:rPr>
        <w:t>администрации Ханты-Мансийского района, тел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.3</w:t>
      </w:r>
      <w:r w:rsidR="00E03E9D">
        <w:rPr>
          <w:rFonts w:ascii="Times New Roman" w:hAnsi="Times New Roman"/>
          <w:sz w:val="24"/>
          <w:szCs w:val="24"/>
          <w:u w:val="single"/>
        </w:rPr>
        <w:t>3-27-21</w:t>
      </w:r>
      <w:r>
        <w:rPr>
          <w:rFonts w:ascii="Times New Roman" w:hAnsi="Times New Roman"/>
          <w:sz w:val="24"/>
          <w:szCs w:val="24"/>
          <w:u w:val="single"/>
        </w:rPr>
        <w:t xml:space="preserve"> доб. 319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FC2605" w:rsidRPr="00191177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="00FC2605" w:rsidRPr="00191177">
        <w:rPr>
          <w:rFonts w:ascii="Times New Roman" w:hAnsi="Times New Roman"/>
          <w:i/>
          <w:sz w:val="20"/>
          <w:szCs w:val="20"/>
        </w:rPr>
        <w:t>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C55" w:rsidRPr="00004C55" w:rsidRDefault="00004C55" w:rsidP="00C970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4C55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C97049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 внесении изменений в постановление администрации Ханты-Мансийского района от 07 ноября 2019 № 301 «Об утверждении порядка предоставления субсидий на возмещение затрат и (или) недополученных доходов </w:t>
            </w:r>
            <w:r w:rsidR="00C97049" w:rsidRPr="00466A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производителям отдельных товаров,</w:t>
            </w:r>
            <w:r w:rsidR="00C970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97049" w:rsidRPr="00466A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</w:t>
            </w:r>
            <w:r w:rsidR="00C9704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97049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C97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97049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Ханты-Мансийском</w:t>
            </w:r>
            <w:r w:rsidR="00C970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C97049" w:rsidRPr="00466A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районе</w:t>
            </w:r>
            <w:r w:rsidRPr="00004C55">
              <w:rPr>
                <w:rFonts w:ascii="Times New Roman" w:hAnsi="Times New Roman"/>
                <w:sz w:val="24"/>
                <w:szCs w:val="24"/>
                <w:u w:val="single"/>
              </w:rPr>
              <w:t>»_</w:t>
            </w:r>
            <w:proofErr w:type="gramEnd"/>
            <w:r w:rsidRPr="00004C55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C970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</w:t>
            </w:r>
            <w:r w:rsidR="00C97049" w:rsidRPr="00004C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004C55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</w:p>
          <w:p w:rsidR="00FC2605" w:rsidRPr="00FB5345" w:rsidRDefault="00004C5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04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605"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3B2BEC" w:rsidRDefault="00E03E9D" w:rsidP="003B2BEC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Устанавливает условия и порядок предоставления </w:t>
            </w:r>
            <w:r w:rsidRPr="003B2BEC">
              <w:rPr>
                <w:rFonts w:ascii="Times New Roman" w:hAnsi="Times New Roman"/>
                <w:sz w:val="24"/>
                <w:szCs w:val="24"/>
                <w:u w:val="single"/>
              </w:rPr>
              <w:t>субсиди</w:t>
            </w:r>
            <w:r w:rsidR="003B2BEC" w:rsidRPr="003B2BEC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3B2B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возмещение расходов организации за доставку населению</w:t>
            </w:r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Ханты-Мансийского района</w:t>
            </w:r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сжиженного газа для</w:t>
            </w:r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бытовых нужд,</w:t>
            </w:r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определено </w:t>
            </w:r>
            <w:proofErr w:type="spellStart"/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софинансирование</w:t>
            </w:r>
            <w:proofErr w:type="spellEnd"/>
            <w:r w:rsidR="003B2BEC" w:rsidRPr="003B2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мероприятия, за счет средств бюджета автономного округа и средств бюджетов муниципальных образований в соотношении 60% и 40% соответственно</w:t>
            </w:r>
            <w:r w:rsidR="003B2BEC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    </w:t>
            </w:r>
            <w:r w:rsidR="00065310" w:rsidRPr="003B2BE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65310" w:rsidRPr="00065310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строительства, архитектуры и ЖКХ</w:t>
            </w:r>
            <w:r w:rsidR="00432312" w:rsidRPr="000653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r w:rsidR="00C420AD" w:rsidRPr="00065310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B81E18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1E18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04C55"/>
    <w:rsid w:val="000532FE"/>
    <w:rsid w:val="00065310"/>
    <w:rsid w:val="002833BE"/>
    <w:rsid w:val="002E6E96"/>
    <w:rsid w:val="002F0B68"/>
    <w:rsid w:val="0035726A"/>
    <w:rsid w:val="003B2BEC"/>
    <w:rsid w:val="003D4546"/>
    <w:rsid w:val="003E7B26"/>
    <w:rsid w:val="00410168"/>
    <w:rsid w:val="00432312"/>
    <w:rsid w:val="00515F91"/>
    <w:rsid w:val="009D44BC"/>
    <w:rsid w:val="00B81E18"/>
    <w:rsid w:val="00BD77C7"/>
    <w:rsid w:val="00C2002B"/>
    <w:rsid w:val="00C420AD"/>
    <w:rsid w:val="00C97049"/>
    <w:rsid w:val="00D618A0"/>
    <w:rsid w:val="00E03E9D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71C7-B7F0-4CA4-9DD2-084D20CC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03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nal-ds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Нина Пчелинцева</cp:lastModifiedBy>
  <cp:revision>7</cp:revision>
  <dcterms:created xsi:type="dcterms:W3CDTF">2017-10-30T06:20:00Z</dcterms:created>
  <dcterms:modified xsi:type="dcterms:W3CDTF">2020-07-15T05:18:00Z</dcterms:modified>
</cp:coreProperties>
</file>